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20CD" w14:textId="77777777" w:rsidR="00C4758F" w:rsidRDefault="00C4758F" w:rsidP="00C4758F"/>
    <w:sectPr w:rsidR="00C4758F" w:rsidSect="00087F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4D46" w14:textId="77777777" w:rsidR="00A90D34" w:rsidRDefault="00A90D34" w:rsidP="00CC7629">
      <w:pPr>
        <w:spacing w:after="0" w:line="240" w:lineRule="auto"/>
      </w:pPr>
      <w:r>
        <w:separator/>
      </w:r>
    </w:p>
  </w:endnote>
  <w:endnote w:type="continuationSeparator" w:id="0">
    <w:p w14:paraId="58868EAA" w14:textId="77777777" w:rsidR="00A90D34" w:rsidRDefault="00A90D34" w:rsidP="00C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5487" w14:textId="77777777" w:rsidR="0025031F" w:rsidRPr="0025031F" w:rsidRDefault="0025031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25031F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25031F">
      <w:rPr>
        <w:color w:val="8496B0" w:themeColor="text2" w:themeTint="99"/>
        <w:sz w:val="20"/>
        <w:szCs w:val="20"/>
        <w:lang w:val="es-ES"/>
      </w:rPr>
      <w:t xml:space="preserve">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PAGE 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  <w:r w:rsidRPr="0025031F">
      <w:rPr>
        <w:color w:val="323E4F" w:themeColor="text2" w:themeShade="BF"/>
        <w:sz w:val="20"/>
        <w:szCs w:val="20"/>
        <w:lang w:val="es-ES"/>
      </w:rPr>
      <w:t xml:space="preserve"> |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NUMPAGES  \* Arabic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</w:p>
  <w:p w14:paraId="7F6E4EAC" w14:textId="77777777" w:rsidR="0025031F" w:rsidRDefault="00250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7A94" w14:textId="77777777" w:rsidR="00A90D34" w:rsidRDefault="00A90D34" w:rsidP="00CC7629">
      <w:pPr>
        <w:spacing w:after="0" w:line="240" w:lineRule="auto"/>
      </w:pPr>
      <w:r>
        <w:separator/>
      </w:r>
    </w:p>
  </w:footnote>
  <w:footnote w:type="continuationSeparator" w:id="0">
    <w:p w14:paraId="76954F55" w14:textId="77777777" w:rsidR="00A90D34" w:rsidRDefault="00A90D34" w:rsidP="00C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3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395"/>
      <w:gridCol w:w="6237"/>
      <w:gridCol w:w="1701"/>
    </w:tblGrid>
    <w:tr w:rsidR="009F0F5F" w:rsidRPr="009F0F5F" w14:paraId="74377864" w14:textId="77777777" w:rsidTr="00907BAA">
      <w:trPr>
        <w:trHeight w:val="665"/>
      </w:trPr>
      <w:tc>
        <w:tcPr>
          <w:tcW w:w="1395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2152FF4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noProof/>
            </w:rPr>
            <w:drawing>
              <wp:inline distT="0" distB="0" distL="0" distR="0" wp14:anchorId="7B93C281" wp14:editId="6E99DC40">
                <wp:extent cx="812800" cy="817315"/>
                <wp:effectExtent l="0" t="0" r="635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77" cy="824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56A561B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  <w:t>Comité de Bioética de Investigación del Hospital Paitilla</w:t>
          </w:r>
        </w:p>
        <w:p w14:paraId="0816F812" w14:textId="5843FE1D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sz w:val="20"/>
              <w:szCs w:val="20"/>
              <w:lang w:val="es-EC" w:eastAsia="es-ES"/>
            </w:rPr>
            <w:t>CBI-Hospital Paitilla</w:t>
          </w:r>
        </w:p>
      </w:tc>
    </w:tr>
    <w:tr w:rsidR="009F0F5F" w:rsidRPr="009F0F5F" w14:paraId="74FD1D2D" w14:textId="77777777" w:rsidTr="00907BAA">
      <w:trPr>
        <w:trHeight w:val="220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0F129AD4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p w14:paraId="57CA6C4A" w14:textId="5C2B91D0" w:rsidR="009F0F5F" w:rsidRPr="00B50A6F" w:rsidRDefault="00B50A6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s-ES_tradnl" w:eastAsia="es-ES"/>
            </w:rPr>
          </w:pPr>
          <w:r w:rsidRPr="00B50A6F">
            <w:rPr>
              <w:rFonts w:ascii="Times New Roman" w:eastAsia="Calibri" w:hAnsi="Times New Roman" w:cs="Times New Roman"/>
              <w:b/>
              <w:bCs/>
              <w:color w:val="000000"/>
              <w:sz w:val="24"/>
              <w:szCs w:val="24"/>
            </w:rPr>
            <w:t>Forma para preparación de plantillas</w:t>
          </w:r>
        </w:p>
      </w:tc>
      <w:tc>
        <w:tcPr>
          <w:tcW w:w="1701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BA93258" w14:textId="55FEC4F9" w:rsidR="009F0F5F" w:rsidRPr="009F0F5F" w:rsidRDefault="009F0F5F" w:rsidP="009F0F5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b/>
              <w:bCs/>
              <w:sz w:val="20"/>
              <w:szCs w:val="20"/>
            </w:rPr>
            <w:t>CBIHP-PL.0</w:t>
          </w:r>
          <w:r w:rsidR="00B50A6F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</w:p>
      </w:tc>
    </w:tr>
    <w:tr w:rsidR="009F0F5F" w:rsidRPr="009F0F5F" w14:paraId="7A85D241" w14:textId="77777777" w:rsidTr="00907BAA">
      <w:trPr>
        <w:trHeight w:val="119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2D5544EE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3B42226C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732F596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  <w:t>Versión 1.0</w:t>
          </w:r>
        </w:p>
      </w:tc>
    </w:tr>
    <w:tr w:rsidR="009F0F5F" w:rsidRPr="009F0F5F" w14:paraId="6CF484B3" w14:textId="77777777" w:rsidTr="00907BAA">
      <w:trPr>
        <w:trHeight w:val="119"/>
      </w:trPr>
      <w:tc>
        <w:tcPr>
          <w:tcW w:w="1395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7AE001F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 w:themeFill="background2"/>
        </w:tcPr>
        <w:p w14:paraId="7EB878C2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05FD9973" w14:textId="484280FF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  <w:t>15-diciembre-2022</w:t>
          </w:r>
        </w:p>
      </w:tc>
    </w:tr>
  </w:tbl>
  <w:p w14:paraId="2CAF2157" w14:textId="5B4F9B00" w:rsidR="00CC7629" w:rsidRDefault="00CC76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C9F"/>
    <w:multiLevelType w:val="hybridMultilevel"/>
    <w:tmpl w:val="DEE0F80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56C6"/>
    <w:multiLevelType w:val="hybridMultilevel"/>
    <w:tmpl w:val="18A00B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C3"/>
    <w:multiLevelType w:val="hybridMultilevel"/>
    <w:tmpl w:val="0792AB4E"/>
    <w:lvl w:ilvl="0" w:tplc="2FBE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2824"/>
    <w:multiLevelType w:val="hybridMultilevel"/>
    <w:tmpl w:val="3350E26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F5F5C"/>
    <w:multiLevelType w:val="hybridMultilevel"/>
    <w:tmpl w:val="36887DDA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32CBC"/>
    <w:multiLevelType w:val="hybridMultilevel"/>
    <w:tmpl w:val="BD0CEA0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A3495"/>
    <w:multiLevelType w:val="hybridMultilevel"/>
    <w:tmpl w:val="0B1A691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4225">
    <w:abstractNumId w:val="2"/>
  </w:num>
  <w:num w:numId="2" w16cid:durableId="824198319">
    <w:abstractNumId w:val="6"/>
  </w:num>
  <w:num w:numId="3" w16cid:durableId="1843619276">
    <w:abstractNumId w:val="0"/>
  </w:num>
  <w:num w:numId="4" w16cid:durableId="269969766">
    <w:abstractNumId w:val="5"/>
  </w:num>
  <w:num w:numId="5" w16cid:durableId="1412122223">
    <w:abstractNumId w:val="4"/>
  </w:num>
  <w:num w:numId="6" w16cid:durableId="840193924">
    <w:abstractNumId w:val="3"/>
  </w:num>
  <w:num w:numId="7" w16cid:durableId="10950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9"/>
    <w:rsid w:val="0000275A"/>
    <w:rsid w:val="0007591A"/>
    <w:rsid w:val="00087F78"/>
    <w:rsid w:val="000C574D"/>
    <w:rsid w:val="00117DCF"/>
    <w:rsid w:val="00164AEE"/>
    <w:rsid w:val="001907A8"/>
    <w:rsid w:val="001A0566"/>
    <w:rsid w:val="001C3068"/>
    <w:rsid w:val="002157EF"/>
    <w:rsid w:val="00217FDA"/>
    <w:rsid w:val="00245280"/>
    <w:rsid w:val="0025031F"/>
    <w:rsid w:val="00267B16"/>
    <w:rsid w:val="002729EB"/>
    <w:rsid w:val="00276FD0"/>
    <w:rsid w:val="00280D76"/>
    <w:rsid w:val="00295CA6"/>
    <w:rsid w:val="002A22A4"/>
    <w:rsid w:val="002C4939"/>
    <w:rsid w:val="002E4A9C"/>
    <w:rsid w:val="003F4DBF"/>
    <w:rsid w:val="00404850"/>
    <w:rsid w:val="004205CB"/>
    <w:rsid w:val="0043229B"/>
    <w:rsid w:val="004A33FB"/>
    <w:rsid w:val="004E3D99"/>
    <w:rsid w:val="0051635A"/>
    <w:rsid w:val="005173B1"/>
    <w:rsid w:val="005312B7"/>
    <w:rsid w:val="005421CB"/>
    <w:rsid w:val="00597946"/>
    <w:rsid w:val="005A46A4"/>
    <w:rsid w:val="005C3446"/>
    <w:rsid w:val="0064508D"/>
    <w:rsid w:val="00661382"/>
    <w:rsid w:val="00694CCB"/>
    <w:rsid w:val="006A6ABF"/>
    <w:rsid w:val="00780035"/>
    <w:rsid w:val="007C072A"/>
    <w:rsid w:val="007D0BD1"/>
    <w:rsid w:val="007F743C"/>
    <w:rsid w:val="00805369"/>
    <w:rsid w:val="00815AC4"/>
    <w:rsid w:val="00827B75"/>
    <w:rsid w:val="00831971"/>
    <w:rsid w:val="00841BA2"/>
    <w:rsid w:val="00850E5B"/>
    <w:rsid w:val="00852A22"/>
    <w:rsid w:val="00875B42"/>
    <w:rsid w:val="008C647A"/>
    <w:rsid w:val="008E6866"/>
    <w:rsid w:val="00907BAA"/>
    <w:rsid w:val="009317DA"/>
    <w:rsid w:val="00935836"/>
    <w:rsid w:val="00985FA4"/>
    <w:rsid w:val="00997D2B"/>
    <w:rsid w:val="009A5699"/>
    <w:rsid w:val="009D3CD5"/>
    <w:rsid w:val="009E03C0"/>
    <w:rsid w:val="009F0F5F"/>
    <w:rsid w:val="00A03A39"/>
    <w:rsid w:val="00A42E47"/>
    <w:rsid w:val="00A505A2"/>
    <w:rsid w:val="00A51C57"/>
    <w:rsid w:val="00A725F3"/>
    <w:rsid w:val="00A90D34"/>
    <w:rsid w:val="00AB7577"/>
    <w:rsid w:val="00AC1251"/>
    <w:rsid w:val="00AC5ADC"/>
    <w:rsid w:val="00B3070B"/>
    <w:rsid w:val="00B50A6F"/>
    <w:rsid w:val="00B55F7B"/>
    <w:rsid w:val="00B9248D"/>
    <w:rsid w:val="00BE3607"/>
    <w:rsid w:val="00C31FF6"/>
    <w:rsid w:val="00C4211B"/>
    <w:rsid w:val="00C4758F"/>
    <w:rsid w:val="00C72A73"/>
    <w:rsid w:val="00C77DD7"/>
    <w:rsid w:val="00CB2DB5"/>
    <w:rsid w:val="00CC7629"/>
    <w:rsid w:val="00D02B2C"/>
    <w:rsid w:val="00D066F6"/>
    <w:rsid w:val="00D16B0B"/>
    <w:rsid w:val="00D4326F"/>
    <w:rsid w:val="00D65071"/>
    <w:rsid w:val="00D81576"/>
    <w:rsid w:val="00DD003E"/>
    <w:rsid w:val="00DD1164"/>
    <w:rsid w:val="00DD1EE7"/>
    <w:rsid w:val="00DF24F8"/>
    <w:rsid w:val="00E10C4A"/>
    <w:rsid w:val="00E31B6E"/>
    <w:rsid w:val="00E33566"/>
    <w:rsid w:val="00E72787"/>
    <w:rsid w:val="00E73150"/>
    <w:rsid w:val="00EC1106"/>
    <w:rsid w:val="00F022C1"/>
    <w:rsid w:val="00F32269"/>
    <w:rsid w:val="00F539A6"/>
    <w:rsid w:val="00F6077F"/>
    <w:rsid w:val="00FB25D6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0A99"/>
  <w15:chartTrackingRefBased/>
  <w15:docId w15:val="{34A2E9AA-0F7B-41EE-9E38-792DA43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629"/>
  </w:style>
  <w:style w:type="paragraph" w:styleId="Piedepgina">
    <w:name w:val="footer"/>
    <w:basedOn w:val="Normal"/>
    <w:link w:val="PiedepginaCar"/>
    <w:uiPriority w:val="99"/>
    <w:unhideWhenUsed/>
    <w:rsid w:val="00CC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629"/>
  </w:style>
  <w:style w:type="table" w:styleId="Tablaconcuadrcula">
    <w:name w:val="Table Grid"/>
    <w:basedOn w:val="Tablanormal"/>
    <w:uiPriority w:val="59"/>
    <w:rsid w:val="00CC762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Trujillo</dc:creator>
  <cp:keywords/>
  <dc:description/>
  <cp:lastModifiedBy>Rita Trujillo</cp:lastModifiedBy>
  <cp:revision>8</cp:revision>
  <cp:lastPrinted>2022-12-23T12:35:00Z</cp:lastPrinted>
  <dcterms:created xsi:type="dcterms:W3CDTF">2022-12-15T15:02:00Z</dcterms:created>
  <dcterms:modified xsi:type="dcterms:W3CDTF">2022-12-23T12:35:00Z</dcterms:modified>
</cp:coreProperties>
</file>